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15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DD4" w:rsidRPr="00EC39B3" w:rsidRDefault="002E3315" w:rsidP="002E3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710EBF" w:rsidRPr="00710EBF">
        <w:rPr>
          <w:rFonts w:ascii="Times New Roman" w:eastAsia="Times New Roman" w:hAnsi="Times New Roman" w:cs="Times New Roman"/>
          <w:b/>
          <w:sz w:val="28"/>
          <w:szCs w:val="28"/>
        </w:rPr>
        <w:t>КУРОЧКИНСКОГО</w:t>
      </w:r>
      <w:r w:rsidR="001B1DD4" w:rsidRPr="00EC39B3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СЕЛЬСОВЕТА</w:t>
      </w:r>
    </w:p>
    <w:p w:rsidR="001B1DD4" w:rsidRPr="00EC39B3" w:rsidRDefault="003C1D0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3C1D0F" w:rsidRDefault="003C1D0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B1DD4" w:rsidRPr="00EC39B3" w:rsidRDefault="001B1DD4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D15259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18.03.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3315">
        <w:rPr>
          <w:rFonts w:ascii="Times New Roman" w:eastAsia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E3315">
        <w:rPr>
          <w:rFonts w:ascii="Times New Roman" w:eastAsia="Times New Roman" w:hAnsi="Times New Roman" w:cs="Times New Roman"/>
          <w:sz w:val="28"/>
          <w:szCs w:val="28"/>
        </w:rPr>
        <w:t xml:space="preserve">     с</w:t>
      </w:r>
      <w:r w:rsidR="00710EBF">
        <w:rPr>
          <w:rFonts w:ascii="Times New Roman" w:eastAsia="Times New Roman" w:hAnsi="Times New Roman" w:cs="Times New Roman"/>
          <w:sz w:val="28"/>
          <w:szCs w:val="28"/>
        </w:rPr>
        <w:t>. Курочкино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315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1B1DD4" w:rsidRPr="00EC39B3" w:rsidRDefault="001B1DD4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3C1D0F" w:rsidRDefault="001B1DD4" w:rsidP="003C1D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</w:t>
      </w:r>
      <w:r w:rsidR="0060224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3C1D0F" w:rsidRDefault="001B1DD4" w:rsidP="003C1D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применяемого</w:t>
      </w:r>
      <w:proofErr w:type="gramEnd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при  осуществлении  </w:t>
      </w:r>
    </w:p>
    <w:p w:rsidR="003C1D0F" w:rsidRDefault="001B1DD4" w:rsidP="003C1D0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1DD4">
        <w:rPr>
          <w:rFonts w:ascii="Times New Roman" w:eastAsia="Calibri" w:hAnsi="Times New Roman"/>
          <w:sz w:val="28"/>
          <w:szCs w:val="28"/>
          <w:lang w:eastAsia="en-US"/>
        </w:rPr>
        <w:t>в сфере благоустройства</w:t>
      </w:r>
    </w:p>
    <w:p w:rsidR="001B1DD4" w:rsidRPr="00EC39B3" w:rsidRDefault="001B1DD4" w:rsidP="003C1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DD4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территории </w:t>
      </w:r>
      <w:r w:rsidRPr="003A51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2E331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Курочкинского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3C1D0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проверочных листов, а также случаев обязательного применения проверочных листов»</w:t>
      </w:r>
    </w:p>
    <w:p w:rsidR="003C1D0F" w:rsidRDefault="003C1D0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4" w:rsidRDefault="003C1D0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1B1DD4" w:rsidRPr="00EC39B3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1B1DD4" w:rsidRPr="00EC39B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C1D0F" w:rsidRPr="00EC39B3" w:rsidRDefault="003C1D0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4" w:rsidRPr="00EC39B3" w:rsidRDefault="001B1DD4" w:rsidP="001B1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 применяемого  при  осуществлении 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="002E331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3C1D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Курочкинского</w:t>
      </w:r>
      <w:r w:rsidR="00710EB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сельсовета, согласно приложению к настоящему постановлению.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2.  Опубликовать 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710EBF">
        <w:rPr>
          <w:rFonts w:ascii="Times New Roman" w:eastAsia="Times New Roman" w:hAnsi="Times New Roman" w:cs="Times New Roman"/>
          <w:sz w:val="28"/>
          <w:szCs w:val="28"/>
        </w:rPr>
        <w:t>оя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>щее постанов</w:t>
      </w:r>
      <w:r w:rsidR="00710EB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 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Курочкинского</w:t>
      </w:r>
      <w:r w:rsidR="00710EB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сельсовета.</w:t>
      </w:r>
    </w:p>
    <w:p w:rsidR="001B1DD4" w:rsidRDefault="00B4065F" w:rsidP="002E3315">
      <w:pPr>
        <w:tabs>
          <w:tab w:val="left" w:pos="1671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3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3315" w:rsidRPr="00EC39B3" w:rsidRDefault="002E3315" w:rsidP="002E3315">
      <w:pPr>
        <w:tabs>
          <w:tab w:val="left" w:pos="1671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DD4" w:rsidRPr="00EC39B3" w:rsidRDefault="002E3315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10EBF">
        <w:rPr>
          <w:rFonts w:ascii="Times New Roman" w:eastAsia="Times New Roman" w:hAnsi="Times New Roman" w:cs="Times New Roman"/>
          <w:sz w:val="28"/>
          <w:szCs w:val="28"/>
        </w:rPr>
        <w:t>Т.А. Кундик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34C8" w:rsidRDefault="009734C8" w:rsidP="009812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122F" w:rsidRDefault="0098122F" w:rsidP="009812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5259" w:rsidRDefault="00D15259" w:rsidP="009812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34C8" w:rsidRDefault="009734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912" w:rsidRDefault="00434912" w:rsidP="0043491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E14BE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434912" w:rsidRDefault="00434912" w:rsidP="0043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14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E14BEF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4BE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434912" w:rsidRPr="00E14BEF" w:rsidRDefault="00434912" w:rsidP="0043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Курочкинского</w:t>
      </w:r>
      <w:r w:rsidR="00710EB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434912" w:rsidRPr="00E14BEF" w:rsidRDefault="00434912" w:rsidP="00434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D152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6A9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15259">
        <w:rPr>
          <w:rFonts w:ascii="Times New Roman" w:eastAsia="Times New Roman" w:hAnsi="Times New Roman" w:cs="Times New Roman"/>
          <w:sz w:val="28"/>
          <w:szCs w:val="28"/>
        </w:rPr>
        <w:t>18.03.2022 № 5</w:t>
      </w:r>
    </w:p>
    <w:p w:rsidR="00434912" w:rsidRPr="00E14BEF" w:rsidRDefault="00434912" w:rsidP="0071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912" w:rsidRDefault="00434912" w:rsidP="004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34912" w:rsidRPr="00D337AB" w:rsidRDefault="00434912" w:rsidP="004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34912" w:rsidRDefault="00434912" w:rsidP="00710E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F31D20">
        <w:rPr>
          <w:rFonts w:ascii="Times New Roman" w:eastAsia="Times New Roman" w:hAnsi="Times New Roman" w:cs="Times New Roman"/>
          <w:sz w:val="30"/>
          <w:szCs w:val="30"/>
        </w:rPr>
        <w:t>Форма проверочного листа (списка контрольных вопросов)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, применяем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ого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в сфере благоустройства </w:t>
      </w:r>
      <w:r w:rsidR="00F7167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на территории 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Курочкинского</w:t>
      </w:r>
      <w:r w:rsidR="00710EB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167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сельсовета</w:t>
      </w:r>
    </w:p>
    <w:p w:rsidR="00434912" w:rsidRPr="00F31D20" w:rsidRDefault="00434912" w:rsidP="0043491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</w:p>
    <w:p w:rsidR="00434912" w:rsidRDefault="00434912" w:rsidP="0043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5098" w:type="dxa"/>
        <w:tblLook w:val="04A0"/>
      </w:tblPr>
      <w:tblGrid>
        <w:gridCol w:w="4247"/>
      </w:tblGrid>
      <w:tr w:rsidR="00434912" w:rsidTr="00B82FFE">
        <w:trPr>
          <w:trHeight w:val="523"/>
        </w:trPr>
        <w:tc>
          <w:tcPr>
            <w:tcW w:w="4247" w:type="dxa"/>
          </w:tcPr>
          <w:p w:rsidR="00434912" w:rsidRDefault="00434912" w:rsidP="00B82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Pr="00E14BEF" w:rsidRDefault="00434912" w:rsidP="00B82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912" w:rsidRPr="00F31D20" w:rsidRDefault="00434912" w:rsidP="004349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8"/>
        <w:gridCol w:w="4580"/>
      </w:tblGrid>
      <w:tr w:rsidR="00434912" w:rsidRPr="00262DCB" w:rsidTr="00B82FFE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F716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сфере благоустройства </w:t>
            </w:r>
            <w:r w:rsidR="00F71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территории </w:t>
            </w:r>
            <w:r w:rsidR="00710EBF" w:rsidRPr="00710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Курочкинского</w:t>
            </w:r>
            <w:r w:rsidR="00710EBF" w:rsidRPr="00EC3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1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сельсовета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912" w:rsidRPr="00262DCB" w:rsidTr="00B82FFE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контролируемыми лицами</w:t>
            </w:r>
            <w:proofErr w:type="gramEnd"/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34912" w:rsidRPr="00262DCB" w:rsidTr="00B82FFE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от_______ 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 мероприятия с заполнением проверочного листа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  <w:r w:rsidR="00710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номер контрольного мероприятия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 от___________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  <w:p w:rsidR="00434912" w:rsidRPr="00262DCB" w:rsidRDefault="00434912" w:rsidP="00B82FFE">
            <w:pPr>
              <w:spacing w:before="75" w:after="75" w:line="240" w:lineRule="auto"/>
              <w:ind w:left="127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34912" w:rsidRDefault="00434912" w:rsidP="0043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D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2D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4912" w:rsidRPr="00262DCB" w:rsidRDefault="00434912" w:rsidP="0043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122F" w:rsidRDefault="0098122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912" w:rsidRPr="000453D3" w:rsidRDefault="00434912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434912" w:rsidRPr="00262DCB" w:rsidRDefault="00434912" w:rsidP="0043491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250"/>
        <w:gridCol w:w="2641"/>
        <w:gridCol w:w="510"/>
        <w:gridCol w:w="97"/>
        <w:gridCol w:w="516"/>
        <w:gridCol w:w="192"/>
        <w:gridCol w:w="1276"/>
        <w:gridCol w:w="125"/>
        <w:gridCol w:w="1150"/>
      </w:tblGrid>
      <w:tr w:rsidR="00434912" w:rsidRPr="00262DCB" w:rsidTr="00B82FFE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106A93" w:rsidRDefault="00434912" w:rsidP="0010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8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434912" w:rsidRPr="00262DCB" w:rsidTr="00B82FFE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содержанию некапитальных нестационарных сооружений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D03" w:rsidRPr="00150C31" w:rsidRDefault="00434912" w:rsidP="00C3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C3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6A93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5.3-5.5</w:t>
            </w:r>
          </w:p>
          <w:p w:rsidR="00C33D03" w:rsidRDefault="00434912" w:rsidP="00C3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 благоустройства территории </w:t>
            </w:r>
            <w:r w:rsidR="00106A93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Курочкинского</w:t>
            </w:r>
          </w:p>
          <w:p w:rsidR="00434912" w:rsidRPr="00D279FB" w:rsidRDefault="00C33D03" w:rsidP="00106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06A93">
              <w:rPr>
                <w:rFonts w:ascii="Times New Roman" w:eastAsia="Times New Roman" w:hAnsi="Times New Roman" w:cs="Times New Roman"/>
                <w:sz w:val="24"/>
                <w:szCs w:val="24"/>
              </w:rPr>
              <w:t>09.10.2020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106A9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Правила благоустройства)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3C3879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Соответствует ли размещение домовых знаков на зданиях и сооружениях городского округа?</w:t>
            </w:r>
          </w:p>
          <w:p w:rsidR="00434912" w:rsidRPr="003C3879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12" w:rsidRPr="003C3879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D03" w:rsidRPr="00150C31" w:rsidRDefault="00434912" w:rsidP="00C3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06A93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9.3</w:t>
            </w:r>
          </w:p>
          <w:p w:rsidR="00434912" w:rsidRDefault="00434912" w:rsidP="00C3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общие требования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содержанию и уборке территорий городского округа в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летний</w:t>
            </w:r>
            <w:r w:rsidR="00710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D03" w:rsidRPr="00150C31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 благоустройства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150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C3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0C31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9.3, 9.14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A9297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внешнему виду и размещению инженерного и технического оборудования фасадов зданий, сооружений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6A93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5.11-5.13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A7478C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8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6A93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8.1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 порядок оформления разрешительной документации и порядок осуществления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земляных работ?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8.2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требования обустройства и содержания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гаражей, открытых стоянок для постоянного и временного хранения транспортных сре</w:t>
            </w:r>
            <w:proofErr w:type="gramStart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C33D03">
        <w:trPr>
          <w:trHeight w:val="288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B33AB4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к размещению средств информации на территории городского округа</w:t>
            </w:r>
          </w:p>
          <w:p w:rsidR="00434912" w:rsidRPr="00B33AB4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5.8-5.10</w:t>
            </w:r>
          </w:p>
          <w:p w:rsidR="00434912" w:rsidRPr="00B33AB4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  <w:p w:rsidR="00434912" w:rsidRPr="00B33AB4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34912" w:rsidRPr="00B33AB4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содержания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зеленых насаждений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6.1-6.5, 10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325D04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 проектных и строительных работ в зоне зеленых насаждений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6.7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325D04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  <w:p w:rsidR="00434912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6.6,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6.8,6.9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rPr>
          <w:trHeight w:val="170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стоков поверхностных вод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2.11,2.12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912" w:rsidRPr="008F6A64" w:rsidRDefault="00434912" w:rsidP="00434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434912" w:rsidRPr="008F6A64" w:rsidRDefault="00434912" w:rsidP="004349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«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»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 20__ г.</w:t>
      </w: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</w:t>
      </w:r>
      <w:proofErr w:type="gramStart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(дата заполнения</w:t>
      </w:r>
      <w:proofErr w:type="gramEnd"/>
    </w:p>
    <w:p w:rsidR="00434912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проверочного листа)</w:t>
      </w:r>
    </w:p>
    <w:p w:rsidR="00434912" w:rsidRPr="008F6A64" w:rsidRDefault="00434912" w:rsidP="00434912"/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  __________  ________________________________</w:t>
      </w: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(должность лица, заполнившего  (подпись)       (фамилия, имя, отчество</w:t>
      </w:r>
      <w:proofErr w:type="gramEnd"/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проверочный лист)   (при наличии) лица, заполнившего</w:t>
      </w: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проверочный лист)</w:t>
      </w:r>
    </w:p>
    <w:p w:rsidR="00434912" w:rsidRPr="008F6A64" w:rsidRDefault="00434912" w:rsidP="00434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434912" w:rsidRPr="008F6A64" w:rsidRDefault="00434912" w:rsidP="00434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434912" w:rsidRPr="008F6A64" w:rsidRDefault="00434912" w:rsidP="00434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1B1DD4" w:rsidRPr="00EC39B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DD4"/>
    <w:rsid w:val="00005640"/>
    <w:rsid w:val="00067204"/>
    <w:rsid w:val="00106A93"/>
    <w:rsid w:val="001433B7"/>
    <w:rsid w:val="00150C31"/>
    <w:rsid w:val="001B1DD4"/>
    <w:rsid w:val="00232754"/>
    <w:rsid w:val="00265907"/>
    <w:rsid w:val="002A6A1A"/>
    <w:rsid w:val="002E3315"/>
    <w:rsid w:val="00394A24"/>
    <w:rsid w:val="003A56BD"/>
    <w:rsid w:val="003C1D0F"/>
    <w:rsid w:val="00434912"/>
    <w:rsid w:val="005C5D3D"/>
    <w:rsid w:val="005D0087"/>
    <w:rsid w:val="0060224A"/>
    <w:rsid w:val="006525CF"/>
    <w:rsid w:val="00710EBF"/>
    <w:rsid w:val="007459B6"/>
    <w:rsid w:val="00751FAB"/>
    <w:rsid w:val="00760CB2"/>
    <w:rsid w:val="00764F97"/>
    <w:rsid w:val="007C0CC1"/>
    <w:rsid w:val="008146B1"/>
    <w:rsid w:val="0089641E"/>
    <w:rsid w:val="008B399B"/>
    <w:rsid w:val="0091168C"/>
    <w:rsid w:val="009734C8"/>
    <w:rsid w:val="0098122F"/>
    <w:rsid w:val="009A3C64"/>
    <w:rsid w:val="00A625AC"/>
    <w:rsid w:val="00AC6F23"/>
    <w:rsid w:val="00B4065F"/>
    <w:rsid w:val="00C33D03"/>
    <w:rsid w:val="00C43785"/>
    <w:rsid w:val="00C83500"/>
    <w:rsid w:val="00CB4C27"/>
    <w:rsid w:val="00CD5E32"/>
    <w:rsid w:val="00D15259"/>
    <w:rsid w:val="00D3559E"/>
    <w:rsid w:val="00DA64FB"/>
    <w:rsid w:val="00EF4F94"/>
    <w:rsid w:val="00F71670"/>
    <w:rsid w:val="00F7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1">
    <w:name w:val="heading 1"/>
    <w:basedOn w:val="a"/>
    <w:next w:val="a"/>
    <w:link w:val="10"/>
    <w:uiPriority w:val="9"/>
    <w:qFormat/>
    <w:rsid w:val="00434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3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4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2022-02-07T01:42:00Z</cp:lastPrinted>
  <dcterms:created xsi:type="dcterms:W3CDTF">2022-02-04T06:42:00Z</dcterms:created>
  <dcterms:modified xsi:type="dcterms:W3CDTF">2022-07-08T08:25:00Z</dcterms:modified>
</cp:coreProperties>
</file>